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jc w:val="center"/>
        <w:rPr>
          <w:rFonts w:ascii="仿宋" w:hAnsi="仿宋" w:eastAsia="仿宋"/>
          <w:b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sz w:val="36"/>
          <w:szCs w:val="36"/>
        </w:rPr>
        <w:t>报名要求提供的资料</w:t>
      </w:r>
      <w:bookmarkEnd w:id="0"/>
    </w:p>
    <w:p>
      <w:pPr>
        <w:jc w:val="left"/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报名单位法定代表人或其授权委托人持：</w:t>
      </w:r>
    </w:p>
    <w:p>
      <w:pPr>
        <w:pStyle w:val="8"/>
        <w:numPr>
          <w:ilvl w:val="0"/>
          <w:numId w:val="0"/>
        </w:numPr>
        <w:ind w:leftChars="0" w:firstLine="640" w:firstLineChars="200"/>
        <w:jc w:val="left"/>
        <w:rPr>
          <w:rFonts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有效的《信息安全等级保护测评机构推荐证书》副本；</w:t>
      </w:r>
    </w:p>
    <w:p>
      <w:pPr>
        <w:pStyle w:val="8"/>
        <w:numPr>
          <w:ilvl w:val="0"/>
          <w:numId w:val="0"/>
        </w:numPr>
        <w:ind w:leftChars="0"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法人代表身份证明；</w:t>
      </w:r>
    </w:p>
    <w:p>
      <w:pPr>
        <w:pStyle w:val="8"/>
        <w:numPr>
          <w:ilvl w:val="0"/>
          <w:numId w:val="0"/>
        </w:numPr>
        <w:ind w:leftChars="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</w:rPr>
        <w:t>法人代表授权委托书；</w:t>
      </w:r>
    </w:p>
    <w:p>
      <w:pPr>
        <w:pStyle w:val="8"/>
        <w:numPr>
          <w:ilvl w:val="0"/>
          <w:numId w:val="0"/>
        </w:numPr>
        <w:ind w:leftChars="0"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</w:rPr>
        <w:t>拟任项目负责人的中级及以上等级测评师证书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、近一年内连续3个月缴纳社保的证明。</w:t>
      </w:r>
    </w:p>
    <w:p>
      <w:pPr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注：以上资料均核验原件并提供复印件加盖公章</w:t>
      </w:r>
      <w:r>
        <w:rPr>
          <w:rFonts w:hint="eastAsia" w:ascii="仿宋" w:hAnsi="仿宋" w:eastAsia="仿宋"/>
          <w:b/>
          <w:sz w:val="32"/>
          <w:szCs w:val="32"/>
        </w:rPr>
        <w:t>一套，否则不予受理。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41"/>
    <w:rsid w:val="00060363"/>
    <w:rsid w:val="00070B6F"/>
    <w:rsid w:val="000B5A99"/>
    <w:rsid w:val="000D5048"/>
    <w:rsid w:val="0014713B"/>
    <w:rsid w:val="00157892"/>
    <w:rsid w:val="00195EF7"/>
    <w:rsid w:val="001D7F53"/>
    <w:rsid w:val="00232002"/>
    <w:rsid w:val="00244CCC"/>
    <w:rsid w:val="00247713"/>
    <w:rsid w:val="00286BBE"/>
    <w:rsid w:val="002F5784"/>
    <w:rsid w:val="00302119"/>
    <w:rsid w:val="003047CA"/>
    <w:rsid w:val="00346E20"/>
    <w:rsid w:val="00356984"/>
    <w:rsid w:val="003816CB"/>
    <w:rsid w:val="003F7541"/>
    <w:rsid w:val="00495EC3"/>
    <w:rsid w:val="004A25F9"/>
    <w:rsid w:val="004B3EED"/>
    <w:rsid w:val="004F25AC"/>
    <w:rsid w:val="00516934"/>
    <w:rsid w:val="00554703"/>
    <w:rsid w:val="00556254"/>
    <w:rsid w:val="0058185D"/>
    <w:rsid w:val="005C2FE6"/>
    <w:rsid w:val="006729E7"/>
    <w:rsid w:val="00695B0A"/>
    <w:rsid w:val="006E0B61"/>
    <w:rsid w:val="006E3DEE"/>
    <w:rsid w:val="00737C58"/>
    <w:rsid w:val="00764ACC"/>
    <w:rsid w:val="007A2B61"/>
    <w:rsid w:val="007F6D94"/>
    <w:rsid w:val="008040C2"/>
    <w:rsid w:val="00840407"/>
    <w:rsid w:val="008C3099"/>
    <w:rsid w:val="00986F14"/>
    <w:rsid w:val="009B0743"/>
    <w:rsid w:val="009E240D"/>
    <w:rsid w:val="009E4361"/>
    <w:rsid w:val="00A40528"/>
    <w:rsid w:val="00A92D7D"/>
    <w:rsid w:val="00AE39CE"/>
    <w:rsid w:val="00B33E4C"/>
    <w:rsid w:val="00C10764"/>
    <w:rsid w:val="00C43443"/>
    <w:rsid w:val="00CF50F5"/>
    <w:rsid w:val="00D772B0"/>
    <w:rsid w:val="00DB55C8"/>
    <w:rsid w:val="00DC131A"/>
    <w:rsid w:val="00DF23CA"/>
    <w:rsid w:val="00E1213A"/>
    <w:rsid w:val="00E51C4B"/>
    <w:rsid w:val="00E77078"/>
    <w:rsid w:val="00EF5C79"/>
    <w:rsid w:val="00F06CB1"/>
    <w:rsid w:val="00F34D5F"/>
    <w:rsid w:val="00F55571"/>
    <w:rsid w:val="00FE79B0"/>
    <w:rsid w:val="18EF6770"/>
    <w:rsid w:val="228E4D6F"/>
    <w:rsid w:val="237505B7"/>
    <w:rsid w:val="25264FA2"/>
    <w:rsid w:val="29567CB3"/>
    <w:rsid w:val="2C134155"/>
    <w:rsid w:val="30950FE1"/>
    <w:rsid w:val="31576EAD"/>
    <w:rsid w:val="320D4873"/>
    <w:rsid w:val="39FC76A3"/>
    <w:rsid w:val="3ADC6EB4"/>
    <w:rsid w:val="3D91082D"/>
    <w:rsid w:val="3FF50BE2"/>
    <w:rsid w:val="41E207B9"/>
    <w:rsid w:val="479A2858"/>
    <w:rsid w:val="4ADA44D8"/>
    <w:rsid w:val="51EE36BE"/>
    <w:rsid w:val="525C5808"/>
    <w:rsid w:val="576B16D3"/>
    <w:rsid w:val="60AD4646"/>
    <w:rsid w:val="61885143"/>
    <w:rsid w:val="623027E7"/>
    <w:rsid w:val="67E01D89"/>
    <w:rsid w:val="6930020C"/>
    <w:rsid w:val="69D236DF"/>
    <w:rsid w:val="6A2E5D96"/>
    <w:rsid w:val="7B70628D"/>
    <w:rsid w:val="7E44478E"/>
    <w:rsid w:val="7EE546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105</Words>
  <Characters>605</Characters>
  <Lines>5</Lines>
  <Paragraphs>1</Paragraphs>
  <TotalTime>1</TotalTime>
  <ScaleCrop>false</ScaleCrop>
  <LinksUpToDate>false</LinksUpToDate>
  <CharactersWithSpaces>709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2019-01-18T01:10:00Z</dcterms:created>
  <dc:creator>yi yi</dc:creator>
  <cp:lastModifiedBy>腾燕妮</cp:lastModifiedBy>
  <cp:lastPrinted>2019-11-11T07:27:00Z</cp:lastPrinted>
  <dcterms:modified xsi:type="dcterms:W3CDTF">2019-11-11T08:47:56Z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